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C3" w:rsidRPr="00434D75" w:rsidRDefault="001572C3" w:rsidP="001572C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434D75">
        <w:rPr>
          <w:rFonts w:ascii="Times New Roman" w:hAnsi="Times New Roman"/>
          <w:color w:val="000000"/>
        </w:rPr>
        <w:t xml:space="preserve">Приложение 1 </w:t>
      </w:r>
    </w:p>
    <w:p w:rsidR="001572C3" w:rsidRPr="00434D75" w:rsidRDefault="00913ECB" w:rsidP="001572C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913ECB">
        <w:rPr>
          <w:rFonts w:ascii="Times New Roman" w:hAnsi="Times New Roman"/>
          <w:color w:val="000000"/>
        </w:rPr>
        <w:t>к приказу от 14.09.2022 № 35</w:t>
      </w:r>
      <w:r w:rsidR="001572C3" w:rsidRPr="00913ECB">
        <w:rPr>
          <w:rFonts w:ascii="Times New Roman" w:hAnsi="Times New Roman"/>
          <w:color w:val="000000"/>
        </w:rPr>
        <w:t>2</w:t>
      </w:r>
    </w:p>
    <w:p w:rsidR="001572C3" w:rsidRPr="009A0199" w:rsidRDefault="001572C3" w:rsidP="001572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0199">
        <w:rPr>
          <w:rFonts w:ascii="Times New Roman" w:hAnsi="Times New Roman"/>
          <w:b/>
          <w:color w:val="000000"/>
          <w:sz w:val="28"/>
          <w:szCs w:val="28"/>
        </w:rPr>
        <w:t>Дорожная карта</w:t>
      </w:r>
    </w:p>
    <w:p w:rsidR="001572C3" w:rsidRDefault="001572C3" w:rsidP="001572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0199">
        <w:rPr>
          <w:rFonts w:ascii="Times New Roman" w:hAnsi="Times New Roman"/>
          <w:b/>
          <w:color w:val="000000"/>
          <w:sz w:val="28"/>
          <w:szCs w:val="28"/>
        </w:rPr>
        <w:t xml:space="preserve">по организации и проведению государственной итоговой аттестации по образовательным программам основного общего и среднего общего образования </w:t>
      </w:r>
      <w:r>
        <w:rPr>
          <w:rFonts w:ascii="Times New Roman" w:hAnsi="Times New Roman"/>
          <w:b/>
          <w:color w:val="000000"/>
          <w:sz w:val="28"/>
          <w:szCs w:val="28"/>
        </w:rPr>
        <w:t>в МАОУ «Лицей № 62»</w:t>
      </w:r>
      <w:r w:rsidRPr="009A0199">
        <w:rPr>
          <w:rFonts w:ascii="Times New Roman" w:hAnsi="Times New Roman"/>
          <w:b/>
          <w:color w:val="000000"/>
          <w:sz w:val="28"/>
          <w:szCs w:val="28"/>
        </w:rPr>
        <w:t xml:space="preserve"> в 20</w:t>
      </w: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9A0199">
        <w:rPr>
          <w:rFonts w:ascii="Times New Roman" w:hAnsi="Times New Roman"/>
          <w:b/>
          <w:color w:val="000000"/>
          <w:sz w:val="28"/>
          <w:szCs w:val="28"/>
        </w:rPr>
        <w:t>/202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A0199">
        <w:rPr>
          <w:rFonts w:ascii="Times New Roman" w:hAnsi="Times New Roman"/>
          <w:b/>
          <w:color w:val="000000"/>
          <w:sz w:val="28"/>
          <w:szCs w:val="28"/>
        </w:rPr>
        <w:t xml:space="preserve"> учебном году</w:t>
      </w:r>
    </w:p>
    <w:p w:rsidR="001572C3" w:rsidRPr="00470E5B" w:rsidRDefault="001572C3" w:rsidP="001572C3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</w:p>
    <w:tbl>
      <w:tblPr>
        <w:tblW w:w="1009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536"/>
        <w:gridCol w:w="1701"/>
        <w:gridCol w:w="2864"/>
      </w:tblGrid>
      <w:tr w:rsidR="001572C3" w:rsidRPr="002C442B" w:rsidTr="00913ECB">
        <w:trPr>
          <w:trHeight w:val="473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864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 w:rsidR="001572C3" w:rsidRPr="002C442B" w:rsidTr="00913ECB">
        <w:trPr>
          <w:trHeight w:val="852"/>
        </w:trPr>
        <w:tc>
          <w:tcPr>
            <w:tcW w:w="993" w:type="dxa"/>
            <w:vAlign w:val="center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9101" w:type="dxa"/>
            <w:gridSpan w:val="3"/>
            <w:vAlign w:val="center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4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Анализ проведения государственной итоговой аттестации по образовательным программам основного общего и среднего общего образования в </w:t>
            </w:r>
            <w:r w:rsidRPr="002C442B">
              <w:rPr>
                <w:rFonts w:ascii="Times New Roman" w:hAnsi="Times New Roman"/>
                <w:b/>
                <w:sz w:val="28"/>
                <w:szCs w:val="28"/>
              </w:rPr>
              <w:t>2021 году</w:t>
            </w:r>
          </w:p>
        </w:tc>
      </w:tr>
      <w:tr w:rsidR="001572C3" w:rsidRPr="002C442B" w:rsidTr="00913ECB">
        <w:trPr>
          <w:trHeight w:val="750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статистического анализа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подготовка аналитических материалов 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итогам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ГИА в 2022 году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 августа 2022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(исполнено)</w:t>
            </w:r>
          </w:p>
        </w:tc>
        <w:tc>
          <w:tcPr>
            <w:tcW w:w="2864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Лицейский координатор ГИА</w:t>
            </w:r>
          </w:p>
        </w:tc>
      </w:tr>
      <w:tr w:rsidR="001572C3" w:rsidRPr="002C442B" w:rsidTr="00913ECB">
        <w:trPr>
          <w:trHeight w:val="415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spacing w:val="1"/>
                <w:sz w:val="28"/>
                <w:szCs w:val="28"/>
              </w:rPr>
              <w:t>Подведение итогов</w:t>
            </w:r>
            <w:r w:rsidRPr="00BE23DF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ГИА</w:t>
            </w:r>
            <w:r w:rsidRPr="002C442B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в 2022 году на педагогическом совете</w:t>
            </w:r>
          </w:p>
        </w:tc>
        <w:tc>
          <w:tcPr>
            <w:tcW w:w="1701" w:type="dxa"/>
          </w:tcPr>
          <w:p w:rsidR="001572C3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 августа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2022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(исполнено)</w:t>
            </w:r>
          </w:p>
        </w:tc>
        <w:tc>
          <w:tcPr>
            <w:tcW w:w="2864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1572C3" w:rsidRPr="002C442B" w:rsidTr="00913ECB">
        <w:trPr>
          <w:trHeight w:val="466"/>
        </w:trPr>
        <w:tc>
          <w:tcPr>
            <w:tcW w:w="993" w:type="dxa"/>
            <w:vAlign w:val="center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9101" w:type="dxa"/>
            <w:gridSpan w:val="3"/>
            <w:vAlign w:val="center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1572C3" w:rsidRPr="002C442B" w:rsidTr="00913ECB">
        <w:trPr>
          <w:trHeight w:val="536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по подготовке к участию в ГИА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2023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сентябрь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2022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–</w:t>
            </w:r>
          </w:p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 2023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Pr="002C442B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Лицейский координатор ГИА</w:t>
            </w:r>
          </w:p>
        </w:tc>
      </w:tr>
      <w:tr w:rsidR="001572C3" w:rsidRPr="002C442B" w:rsidTr="00913ECB">
        <w:trPr>
          <w:trHeight w:val="1190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региональных 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методических семинар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ах «Изменения в модели контрольно-измерительных материалов единого государственного экзамена: на что обратить внимание?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 - октябрь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2022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Pr="002C442B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ШМО</w:t>
            </w:r>
          </w:p>
        </w:tc>
      </w:tr>
      <w:tr w:rsidR="001572C3" w:rsidRPr="002C442B" w:rsidTr="00913ECB">
        <w:trPr>
          <w:trHeight w:val="1304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региональных 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методических семинар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ах «Проблемные аспекты содержания учебных предметов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2C442B">
              <w:rPr>
                <w:rFonts w:ascii="Times New Roman" w:hAnsi="Times New Roman"/>
                <w:sz w:val="28"/>
                <w:szCs w:val="28"/>
              </w:rPr>
              <w:t xml:space="preserve"> года-</w:t>
            </w:r>
          </w:p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2C442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Pr="002C442B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1572C3" w:rsidRPr="002C442B" w:rsidTr="00913ECB">
        <w:trPr>
          <w:trHeight w:val="1304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4536" w:type="dxa"/>
          </w:tcPr>
          <w:p w:rsidR="001572C3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региональных 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методических семинар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ах «Основной государственный экзамен: модель проведения и измерительных материалов»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2C442B">
              <w:rPr>
                <w:rFonts w:ascii="Times New Roman" w:hAnsi="Times New Roman"/>
                <w:sz w:val="28"/>
                <w:szCs w:val="28"/>
              </w:rPr>
              <w:t xml:space="preserve"> года-</w:t>
            </w:r>
          </w:p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2C442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Pr="002C442B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1572C3" w:rsidRPr="002C442B" w:rsidTr="00913ECB">
        <w:trPr>
          <w:trHeight w:val="131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тренировочных и диагностических работ в формате ОГЭ и ЕГЭ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64" w:type="dxa"/>
          </w:tcPr>
          <w:p w:rsidR="001572C3" w:rsidRPr="002C442B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Заместители директора по учебной работе</w:t>
            </w:r>
          </w:p>
        </w:tc>
      </w:tr>
      <w:tr w:rsidR="001572C3" w:rsidRPr="002C442B" w:rsidTr="00913ECB">
        <w:trPr>
          <w:trHeight w:val="273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Изучение и анализ демоверсий ОГЭ и ЕГЭ, правил заполнения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бланков, критериев оценивания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течение 1 четверти</w:t>
            </w:r>
          </w:p>
        </w:tc>
        <w:tc>
          <w:tcPr>
            <w:tcW w:w="2864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1572C3" w:rsidRPr="002C442B" w:rsidTr="00913ECB">
        <w:trPr>
          <w:trHeight w:val="777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в работе открытого банка заданий ОГЭ и ЕГЭ на сайте ФИПИ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64" w:type="dxa"/>
          </w:tcPr>
          <w:p w:rsidR="001572C3" w:rsidRPr="002C442B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1572C3" w:rsidRPr="002C442B" w:rsidTr="00913ECB">
        <w:trPr>
          <w:trHeight w:val="1068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диагностики первичного выбора предметов для участия в ГИА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12 октября 2022 г.</w:t>
            </w:r>
          </w:p>
        </w:tc>
        <w:tc>
          <w:tcPr>
            <w:tcW w:w="2864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Лицейский координатор ГИА</w:t>
            </w:r>
          </w:p>
        </w:tc>
      </w:tr>
      <w:tr w:rsidR="001572C3" w:rsidRPr="002C442B" w:rsidTr="00913ECB">
        <w:trPr>
          <w:trHeight w:val="1068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состава </w:t>
            </w:r>
            <w:proofErr w:type="gramStart"/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, требующих особого внимания по подготовке к ГИА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октября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Pr="002C442B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Руководители ШМО,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Лицейский координатор ГИА</w:t>
            </w:r>
          </w:p>
        </w:tc>
      </w:tr>
      <w:tr w:rsidR="001572C3" w:rsidRPr="002C442B" w:rsidTr="00913ECB">
        <w:trPr>
          <w:trHeight w:val="1686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sz w:val="28"/>
                <w:szCs w:val="28"/>
              </w:rPr>
              <w:t xml:space="preserve">Участие в региональных проверочных работах по математике для обучающихся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C442B">
              <w:rPr>
                <w:rFonts w:ascii="Times New Roman" w:hAnsi="Times New Roman"/>
                <w:sz w:val="28"/>
                <w:szCs w:val="28"/>
              </w:rPr>
              <w:t>9 классов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21-25</w:t>
            </w:r>
            <w:r w:rsidRPr="002C442B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2C442B">
              <w:rPr>
                <w:rFonts w:ascii="Times New Roman" w:hAnsi="Times New Roman"/>
                <w:sz w:val="28"/>
                <w:szCs w:val="28"/>
              </w:rPr>
              <w:t xml:space="preserve"> года,</w:t>
            </w:r>
          </w:p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– 18</w:t>
            </w:r>
            <w:r w:rsidRPr="002C442B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2C442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Pr="002C442B" w:rsidRDefault="001572C3" w:rsidP="009A2F8C">
            <w:pPr>
              <w:spacing w:after="0" w:line="240" w:lineRule="auto"/>
              <w:ind w:left="-108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Лицейский координатор ГИА</w:t>
            </w:r>
          </w:p>
        </w:tc>
      </w:tr>
      <w:tr w:rsidR="001572C3" w:rsidRPr="002C442B" w:rsidTr="00913ECB">
        <w:trPr>
          <w:trHeight w:val="1162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подготовки </w:t>
            </w:r>
            <w:proofErr w:type="gramStart"/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ГИА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постоянно в течение</w:t>
            </w:r>
          </w:p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2022/2023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864" w:type="dxa"/>
          </w:tcPr>
          <w:p w:rsidR="001572C3" w:rsidRPr="002C442B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Заместители директора по учебной работе</w:t>
            </w:r>
          </w:p>
        </w:tc>
      </w:tr>
      <w:tr w:rsidR="001572C3" w:rsidRPr="002C442B" w:rsidTr="00913ECB">
        <w:trPr>
          <w:trHeight w:val="1190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подготовки </w:t>
            </w:r>
            <w:proofErr w:type="gramStart"/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итоговому сочинению (изложению)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 – ноябрь 2022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Pr="002C442B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Лицейский координатор ГИА</w:t>
            </w:r>
          </w:p>
        </w:tc>
      </w:tr>
      <w:tr w:rsidR="001572C3" w:rsidRPr="002C442B" w:rsidTr="00913ECB">
        <w:trPr>
          <w:trHeight w:val="1514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подготовки обучающихся 9 классов к итоговому собеседованию</w:t>
            </w:r>
          </w:p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по русскому языку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–</w:t>
            </w:r>
          </w:p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Pr="002C442B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Лицейский координатор ГИА</w:t>
            </w:r>
          </w:p>
        </w:tc>
      </w:tr>
      <w:tr w:rsidR="001572C3" w:rsidRPr="002C442B" w:rsidTr="00913ECB">
        <w:trPr>
          <w:trHeight w:val="536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консультаций по вопросам ГИА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64" w:type="dxa"/>
          </w:tcPr>
          <w:p w:rsidR="001572C3" w:rsidRPr="002C442B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Лицейский координатор ГИА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учителя-предметники</w:t>
            </w:r>
          </w:p>
        </w:tc>
      </w:tr>
      <w:tr w:rsidR="001572C3" w:rsidRPr="002C442B" w:rsidTr="00913ECB">
        <w:trPr>
          <w:trHeight w:val="536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2.15.</w:t>
            </w:r>
          </w:p>
        </w:tc>
        <w:tc>
          <w:tcPr>
            <w:tcW w:w="4536" w:type="dxa"/>
          </w:tcPr>
          <w:p w:rsidR="001572C3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интенсиве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«ОГЭ: пользователь продвинутого уровня»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1572C3" w:rsidRPr="002C442B" w:rsidTr="00913ECB">
        <w:trPr>
          <w:trHeight w:val="536"/>
        </w:trPr>
        <w:tc>
          <w:tcPr>
            <w:tcW w:w="993" w:type="dxa"/>
          </w:tcPr>
          <w:p w:rsidR="001572C3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2.16.</w:t>
            </w:r>
          </w:p>
        </w:tc>
        <w:tc>
          <w:tcPr>
            <w:tcW w:w="4536" w:type="dxa"/>
          </w:tcPr>
          <w:p w:rsidR="001572C3" w:rsidRPr="008866F1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региональном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интенсиве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PRO</w:t>
            </w:r>
            <w:r w:rsidRPr="008866F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ЕГЭ»</w:t>
            </w:r>
          </w:p>
        </w:tc>
        <w:tc>
          <w:tcPr>
            <w:tcW w:w="1701" w:type="dxa"/>
          </w:tcPr>
          <w:p w:rsidR="001572C3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январь-апрель 2023 года</w:t>
            </w:r>
          </w:p>
        </w:tc>
        <w:tc>
          <w:tcPr>
            <w:tcW w:w="2864" w:type="dxa"/>
          </w:tcPr>
          <w:p w:rsidR="001572C3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1572C3" w:rsidRPr="002C442B" w:rsidTr="00913ECB">
        <w:trPr>
          <w:trHeight w:val="1023"/>
        </w:trPr>
        <w:tc>
          <w:tcPr>
            <w:tcW w:w="993" w:type="dxa"/>
            <w:vAlign w:val="center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9101" w:type="dxa"/>
            <w:gridSpan w:val="3"/>
            <w:vAlign w:val="center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Нормативно-правовое обеспечение организации и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1572C3" w:rsidRPr="002C442B" w:rsidTr="00913ECB">
        <w:trPr>
          <w:trHeight w:val="273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sz w:val="28"/>
                <w:szCs w:val="28"/>
              </w:rPr>
              <w:t xml:space="preserve">О 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2C442B">
              <w:rPr>
                <w:rFonts w:ascii="Times New Roman" w:hAnsi="Times New Roman"/>
                <w:sz w:val="28"/>
                <w:szCs w:val="28"/>
              </w:rPr>
              <w:t>кольн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C442B">
              <w:rPr>
                <w:rFonts w:ascii="Times New Roman" w:hAnsi="Times New Roman"/>
                <w:sz w:val="28"/>
                <w:szCs w:val="28"/>
              </w:rPr>
              <w:t xml:space="preserve"> координатор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C442B">
              <w:rPr>
                <w:rFonts w:ascii="Times New Roman" w:hAnsi="Times New Roman"/>
                <w:sz w:val="28"/>
                <w:szCs w:val="28"/>
              </w:rPr>
              <w:t xml:space="preserve"> по организации и </w:t>
            </w:r>
            <w:r w:rsidRPr="002C442B">
              <w:rPr>
                <w:rFonts w:ascii="Times New Roman" w:hAnsi="Times New Roman"/>
                <w:sz w:val="28"/>
                <w:szCs w:val="28"/>
              </w:rPr>
              <w:lastRenderedPageBreak/>
              <w:t>проведению государственной итоговой аттестации по образовательным программам основного общего и ср</w:t>
            </w:r>
            <w:r>
              <w:rPr>
                <w:rFonts w:ascii="Times New Roman" w:hAnsi="Times New Roman"/>
                <w:sz w:val="28"/>
                <w:szCs w:val="28"/>
              </w:rPr>
              <w:t>еднего общего образования в 2022/2023</w:t>
            </w:r>
            <w:r w:rsidRPr="002C442B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2C442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sz w:val="28"/>
                <w:szCs w:val="28"/>
              </w:rPr>
              <w:lastRenderedPageBreak/>
              <w:t>(исполнено)</w:t>
            </w:r>
          </w:p>
        </w:tc>
        <w:tc>
          <w:tcPr>
            <w:tcW w:w="2864" w:type="dxa"/>
          </w:tcPr>
          <w:p w:rsidR="001572C3" w:rsidRPr="002C442B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Директор</w:t>
            </w:r>
          </w:p>
        </w:tc>
      </w:tr>
      <w:tr w:rsidR="001572C3" w:rsidRPr="002C442B" w:rsidTr="00913ECB">
        <w:trPr>
          <w:trHeight w:val="1427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перечне видов работ по подготовке и проведению 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ГИА-9, ГИА-11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МАОУ «Лицей № 62» в  2022/2023  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октябрь-ноябрь</w:t>
            </w:r>
          </w:p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Pr="002C442B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1572C3" w:rsidRPr="002C442B" w:rsidTr="00913ECB">
        <w:trPr>
          <w:trHeight w:val="1068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 организации и проведении региональных проверочных работ по математике в 9 классах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 2022 года</w:t>
            </w:r>
          </w:p>
        </w:tc>
        <w:tc>
          <w:tcPr>
            <w:tcW w:w="2864" w:type="dxa"/>
          </w:tcPr>
          <w:p w:rsidR="001572C3" w:rsidRPr="002C442B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1572C3" w:rsidRPr="002C442B" w:rsidTr="00913ECB">
        <w:trPr>
          <w:trHeight w:val="557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списков участников итогового сочинения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 2022 года</w:t>
            </w:r>
          </w:p>
        </w:tc>
        <w:tc>
          <w:tcPr>
            <w:tcW w:w="2864" w:type="dxa"/>
          </w:tcPr>
          <w:p w:rsidR="001572C3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1572C3" w:rsidRPr="002C442B" w:rsidTr="00913ECB">
        <w:trPr>
          <w:trHeight w:val="557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О проведении итогов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 сочинения (изложения) в 2022/2023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2022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1572C3" w:rsidRPr="002C442B" w:rsidTr="00913ECB">
        <w:trPr>
          <w:trHeight w:val="1168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4536" w:type="dxa"/>
          </w:tcPr>
          <w:p w:rsidR="001572C3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списков участников итогового собеседования по русскому языку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 2023 года</w:t>
            </w:r>
          </w:p>
        </w:tc>
        <w:tc>
          <w:tcPr>
            <w:tcW w:w="2864" w:type="dxa"/>
          </w:tcPr>
          <w:p w:rsidR="001572C3" w:rsidRPr="002C442B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1572C3" w:rsidRPr="002C442B" w:rsidTr="00913ECB">
        <w:trPr>
          <w:trHeight w:val="1168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проведении итогового собеседования по русскому языку в 2022-2023 учебном году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 2023 года</w:t>
            </w:r>
          </w:p>
        </w:tc>
        <w:tc>
          <w:tcPr>
            <w:tcW w:w="2864" w:type="dxa"/>
          </w:tcPr>
          <w:p w:rsidR="001572C3" w:rsidRPr="002C442B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1572C3" w:rsidRPr="002C442B" w:rsidTr="00913ECB">
        <w:trPr>
          <w:trHeight w:val="395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3.8.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списков участников ЕГЭ 2023</w:t>
            </w:r>
          </w:p>
        </w:tc>
        <w:tc>
          <w:tcPr>
            <w:tcW w:w="1701" w:type="dxa"/>
          </w:tcPr>
          <w:p w:rsidR="001572C3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2023 года</w:t>
            </w:r>
          </w:p>
        </w:tc>
        <w:tc>
          <w:tcPr>
            <w:tcW w:w="2864" w:type="dxa"/>
          </w:tcPr>
          <w:p w:rsidR="001572C3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1572C3" w:rsidRPr="002C442B" w:rsidTr="00913ECB">
        <w:trPr>
          <w:trHeight w:val="395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3.9.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списков участников ОГЭ 2023</w:t>
            </w:r>
          </w:p>
        </w:tc>
        <w:tc>
          <w:tcPr>
            <w:tcW w:w="1701" w:type="dxa"/>
          </w:tcPr>
          <w:p w:rsidR="001572C3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2023 года</w:t>
            </w:r>
          </w:p>
        </w:tc>
        <w:tc>
          <w:tcPr>
            <w:tcW w:w="2864" w:type="dxa"/>
          </w:tcPr>
          <w:p w:rsidR="001572C3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1572C3" w:rsidRPr="002C442B" w:rsidTr="00913ECB">
        <w:trPr>
          <w:trHeight w:val="395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572C3" w:rsidRPr="00CF3C0E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C0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 организации проведения ГИА по образовательным программам основного общего и среднего общего образования в форме государственного выпускного экзамена в 2023 году</w:t>
            </w:r>
            <w:r w:rsidRPr="00CF3C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2023 года</w:t>
            </w:r>
          </w:p>
        </w:tc>
        <w:tc>
          <w:tcPr>
            <w:tcW w:w="2864" w:type="dxa"/>
          </w:tcPr>
          <w:p w:rsidR="001572C3" w:rsidRPr="002C442B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1572C3" w:rsidRPr="002C442B" w:rsidTr="00913ECB">
        <w:trPr>
          <w:trHeight w:val="653"/>
        </w:trPr>
        <w:tc>
          <w:tcPr>
            <w:tcW w:w="993" w:type="dxa"/>
            <w:vAlign w:val="center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9101" w:type="dxa"/>
            <w:gridSpan w:val="3"/>
            <w:vAlign w:val="center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Обучение лиц, привлекаемых к проведению ГИА-9, ГИА-11</w:t>
            </w:r>
          </w:p>
        </w:tc>
      </w:tr>
      <w:tr w:rsidR="001572C3" w:rsidRPr="002C442B" w:rsidTr="00913ECB">
        <w:trPr>
          <w:trHeight w:val="1078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Направление на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обучение экспертов по проверке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оцениванию итогового сочинения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  <w:p w:rsidR="001572C3" w:rsidRPr="002C442B" w:rsidRDefault="001572C3" w:rsidP="009A2F8C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Default="001572C3" w:rsidP="009A2F8C">
            <w:pPr>
              <w:jc w:val="center"/>
            </w:pPr>
            <w:r w:rsidRPr="001971A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Лицейский координатор ГИА</w:t>
            </w:r>
          </w:p>
        </w:tc>
      </w:tr>
      <w:tr w:rsidR="001572C3" w:rsidRPr="002C442B" w:rsidTr="00913ECB">
        <w:trPr>
          <w:trHeight w:val="1066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 на обучение учителей лицея, привлекаемых к проведению итогового собеседования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  <w:p w:rsidR="001572C3" w:rsidRPr="002C442B" w:rsidRDefault="001572C3" w:rsidP="009A2F8C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Default="001572C3" w:rsidP="009A2F8C">
            <w:pPr>
              <w:jc w:val="center"/>
            </w:pPr>
            <w:r w:rsidRPr="001971A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Лицейский координатор ГИА</w:t>
            </w:r>
          </w:p>
        </w:tc>
      </w:tr>
      <w:tr w:rsidR="001572C3" w:rsidRPr="002C442B" w:rsidTr="00913ECB">
        <w:trPr>
          <w:trHeight w:val="273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 на обучение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учителей лицея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привлекаемых к проведению ГИА в качестве операторов сканирования и операторов станций верификации бланков экзаменационных материалов ГИА 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2022</w:t>
            </w:r>
            <w:r w:rsidRPr="002C442B">
              <w:rPr>
                <w:rFonts w:ascii="Times New Roman" w:hAnsi="Times New Roman"/>
                <w:sz w:val="28"/>
                <w:szCs w:val="28"/>
              </w:rPr>
              <w:t xml:space="preserve"> года – </w:t>
            </w:r>
            <w:r w:rsidRPr="002C442B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1572C3" w:rsidRPr="002C442B" w:rsidRDefault="001572C3" w:rsidP="009A2F8C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2023</w:t>
            </w:r>
            <w:r w:rsidRPr="002C442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Default="001572C3" w:rsidP="009A2F8C">
            <w:pPr>
              <w:jc w:val="center"/>
            </w:pPr>
            <w:r w:rsidRPr="001971A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Лицейский координатор ГИА</w:t>
            </w:r>
          </w:p>
        </w:tc>
      </w:tr>
      <w:tr w:rsidR="001572C3" w:rsidRPr="002C442B" w:rsidTr="00913ECB">
        <w:trPr>
          <w:trHeight w:val="273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 на обучение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учителей лицея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, привлекаемых к проведению ГИА-9 и ГИА-11 в качестве руководителей ППЭ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февраль – апрель</w:t>
            </w:r>
          </w:p>
          <w:p w:rsidR="001572C3" w:rsidRPr="002C442B" w:rsidRDefault="001572C3" w:rsidP="009A2F8C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Default="001572C3" w:rsidP="009A2F8C">
            <w:pPr>
              <w:jc w:val="center"/>
            </w:pPr>
            <w:r w:rsidRPr="001971A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Лицейский координатор ГИА</w:t>
            </w:r>
          </w:p>
        </w:tc>
      </w:tr>
      <w:tr w:rsidR="001572C3" w:rsidRPr="002C442B" w:rsidTr="00913ECB">
        <w:trPr>
          <w:trHeight w:val="273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 на обучение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учителей лицея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, привлекаемых к проведению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ГИА-9 и 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ГИА-11 в качестве технических специалистов ППЭ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февраль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Default="001572C3" w:rsidP="009A2F8C">
            <w:pPr>
              <w:jc w:val="center"/>
            </w:pPr>
            <w:r w:rsidRPr="00317C6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Лицейский координатор ГИА</w:t>
            </w:r>
          </w:p>
        </w:tc>
      </w:tr>
      <w:tr w:rsidR="001572C3" w:rsidRPr="002C442B" w:rsidTr="00913ECB">
        <w:trPr>
          <w:trHeight w:val="273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 на обучение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учителей лицея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,  привлекаемых к проведению ГИА-9 и ГИА-11 в качестве организаторов ППЭ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февраль –</w:t>
            </w:r>
          </w:p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2023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Default="001572C3" w:rsidP="009A2F8C">
            <w:pPr>
              <w:jc w:val="center"/>
            </w:pPr>
            <w:r w:rsidRPr="00317C6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Лицейский координатор ГИА</w:t>
            </w:r>
          </w:p>
        </w:tc>
      </w:tr>
      <w:tr w:rsidR="001572C3" w:rsidRPr="002C442B" w:rsidTr="00913ECB">
        <w:trPr>
          <w:trHeight w:val="1856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Координация участия педагогов в </w:t>
            </w:r>
            <w:proofErr w:type="gramStart"/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обучении</w:t>
            </w:r>
            <w:proofErr w:type="gramEnd"/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дополнительной профессиональной программе «Подготовка экспертов предметных комиссий Саратовской области по проверке выполнения заданий с развёрнутым ответом экзаменационных работ участников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ГИА-9, ГИА-11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март – апрель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2023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Default="001572C3" w:rsidP="009A2F8C">
            <w:pPr>
              <w:jc w:val="center"/>
            </w:pPr>
            <w:r w:rsidRPr="00317C6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Лицейский координатор ГИА</w:t>
            </w:r>
          </w:p>
        </w:tc>
      </w:tr>
      <w:tr w:rsidR="001572C3" w:rsidRPr="002C442B" w:rsidTr="00913ECB">
        <w:trPr>
          <w:trHeight w:val="1780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572C3" w:rsidRPr="00BE4604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 на обучение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учителей лицея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46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привлекаемых к проведению </w:t>
            </w:r>
            <w:r w:rsidRPr="00BE460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ГИА-9 и ГИА-11 в качестве членов государственной экзаменационной комиссии Саратовской области по проведению ГИА-9, ГИА-11 (далее - ГЭК-9 и ГЭК-11)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март - май</w:t>
            </w:r>
          </w:p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Default="001572C3" w:rsidP="009A2F8C">
            <w:pPr>
              <w:jc w:val="center"/>
            </w:pPr>
            <w:r w:rsidRPr="00317C6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Лицейский координатор ГИА</w:t>
            </w:r>
          </w:p>
        </w:tc>
      </w:tr>
      <w:tr w:rsidR="001572C3" w:rsidRPr="002C442B" w:rsidTr="00913ECB">
        <w:trPr>
          <w:trHeight w:val="1719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 на обучение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граждан, планирующих осуществлять общественное наблюдение </w:t>
            </w:r>
            <w:r w:rsidRPr="002C442B">
              <w:rPr>
                <w:rFonts w:ascii="Times New Roman" w:hAnsi="Times New Roman"/>
                <w:sz w:val="28"/>
                <w:szCs w:val="28"/>
              </w:rPr>
              <w:t xml:space="preserve">с присутствием в местах проведения итогового сочинения (изложения), в местах проведения ГИА 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sz w:val="28"/>
                <w:szCs w:val="28"/>
              </w:rPr>
              <w:t>март – сентябрь</w:t>
            </w:r>
          </w:p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2C442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Default="001572C3" w:rsidP="009A2F8C">
            <w:pPr>
              <w:jc w:val="center"/>
            </w:pPr>
            <w:r w:rsidRPr="003026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Лицейский координатор ГИА</w:t>
            </w:r>
          </w:p>
        </w:tc>
      </w:tr>
      <w:tr w:rsidR="001572C3" w:rsidRPr="002C442B" w:rsidTr="00913ECB">
        <w:trPr>
          <w:trHeight w:val="273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C44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sz w:val="28"/>
                <w:szCs w:val="28"/>
              </w:rPr>
              <w:t xml:space="preserve">Консультации по нормативным и информационным материалам по организации и проведению </w:t>
            </w:r>
            <w:r w:rsidRPr="002C442B">
              <w:rPr>
                <w:rFonts w:ascii="Times New Roman" w:hAnsi="Times New Roman"/>
                <w:sz w:val="28"/>
                <w:szCs w:val="28"/>
              </w:rPr>
              <w:br/>
              <w:t xml:space="preserve">ГИА-9 и ГИА-11, итогового </w:t>
            </w:r>
            <w:r w:rsidRPr="002C442B">
              <w:rPr>
                <w:rFonts w:ascii="Times New Roman" w:hAnsi="Times New Roman"/>
                <w:sz w:val="28"/>
                <w:szCs w:val="28"/>
              </w:rPr>
              <w:lastRenderedPageBreak/>
              <w:t>сочинения (изложения), итогового собеседования по русскому языку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2022/2023</w:t>
            </w:r>
            <w:r w:rsidRPr="002C442B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864" w:type="dxa"/>
          </w:tcPr>
          <w:p w:rsidR="001572C3" w:rsidRDefault="001572C3" w:rsidP="009A2F8C">
            <w:pPr>
              <w:jc w:val="center"/>
            </w:pPr>
            <w:r w:rsidRPr="003026B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Лицейский координатор ГИА</w:t>
            </w:r>
          </w:p>
        </w:tc>
      </w:tr>
      <w:tr w:rsidR="001572C3" w:rsidRPr="002C442B" w:rsidTr="00913ECB">
        <w:trPr>
          <w:trHeight w:val="645"/>
        </w:trPr>
        <w:tc>
          <w:tcPr>
            <w:tcW w:w="993" w:type="dxa"/>
            <w:vAlign w:val="center"/>
          </w:tcPr>
          <w:p w:rsidR="001572C3" w:rsidRPr="00BE23DF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E23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9101" w:type="dxa"/>
            <w:gridSpan w:val="3"/>
            <w:vAlign w:val="center"/>
          </w:tcPr>
          <w:p w:rsidR="001572C3" w:rsidRPr="00BE23DF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E23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Организационное сопровождение ГИА-9 и ГИА-11</w:t>
            </w:r>
          </w:p>
        </w:tc>
      </w:tr>
      <w:tr w:rsidR="001572C3" w:rsidRPr="002C442B" w:rsidTr="00913ECB">
        <w:trPr>
          <w:trHeight w:val="1210"/>
        </w:trPr>
        <w:tc>
          <w:tcPr>
            <w:tcW w:w="993" w:type="dxa"/>
          </w:tcPr>
          <w:p w:rsidR="001572C3" w:rsidRPr="00BE23DF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3DF">
              <w:rPr>
                <w:rFonts w:ascii="Times New Roman" w:hAnsi="Times New Roman"/>
                <w:color w:val="000000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572C3" w:rsidRPr="00BE23DF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статистической информации о количестве учащихся 9-х и 11-х классов</w:t>
            </w:r>
          </w:p>
        </w:tc>
        <w:tc>
          <w:tcPr>
            <w:tcW w:w="1701" w:type="dxa"/>
          </w:tcPr>
          <w:p w:rsidR="001572C3" w:rsidRPr="00BE23DF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2022 года</w:t>
            </w:r>
          </w:p>
        </w:tc>
        <w:tc>
          <w:tcPr>
            <w:tcW w:w="2864" w:type="dxa"/>
          </w:tcPr>
          <w:p w:rsidR="001572C3" w:rsidRPr="00BE23DF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УР</w:t>
            </w:r>
          </w:p>
        </w:tc>
      </w:tr>
      <w:tr w:rsidR="001572C3" w:rsidRPr="002C442B" w:rsidTr="00913ECB">
        <w:trPr>
          <w:trHeight w:val="1540"/>
        </w:trPr>
        <w:tc>
          <w:tcPr>
            <w:tcW w:w="993" w:type="dxa"/>
          </w:tcPr>
          <w:p w:rsidR="001572C3" w:rsidRPr="00BE23DF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3DF">
              <w:rPr>
                <w:rFonts w:ascii="Times New Roman" w:hAnsi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4536" w:type="dxa"/>
          </w:tcPr>
          <w:p w:rsidR="001572C3" w:rsidRPr="00BE23DF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предварительного списка работников лицея, привлекаемых к проведению ГИА-9 и ГИА-11 в качестве организаторов ППЭ, технических специалистов, экспертов предметных комиссий, руководителей ППЭ, членов ГЭК</w:t>
            </w:r>
          </w:p>
        </w:tc>
        <w:tc>
          <w:tcPr>
            <w:tcW w:w="1701" w:type="dxa"/>
          </w:tcPr>
          <w:p w:rsidR="001572C3" w:rsidRPr="00BE23DF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3DF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  <w:p w:rsidR="001572C3" w:rsidRPr="00BE23DF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BE2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–</w:t>
            </w:r>
          </w:p>
          <w:p w:rsidR="001572C3" w:rsidRPr="00BE23DF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3DF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  <w:p w:rsidR="001572C3" w:rsidRPr="00BE23DF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BE2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Default="001572C3" w:rsidP="009A2F8C">
            <w:pPr>
              <w:jc w:val="center"/>
            </w:pPr>
            <w:r w:rsidRPr="006E6A9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Лицейский координатор ГИА</w:t>
            </w:r>
          </w:p>
        </w:tc>
      </w:tr>
      <w:tr w:rsidR="001572C3" w:rsidRPr="002C442B" w:rsidTr="00913ECB">
        <w:trPr>
          <w:trHeight w:val="1122"/>
        </w:trPr>
        <w:tc>
          <w:tcPr>
            <w:tcW w:w="993" w:type="dxa"/>
          </w:tcPr>
          <w:p w:rsidR="001572C3" w:rsidRPr="00BE23DF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3DF">
              <w:rPr>
                <w:rFonts w:ascii="Times New Roman" w:hAnsi="Times New Roma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4536" w:type="dxa"/>
          </w:tcPr>
          <w:p w:rsidR="001572C3" w:rsidRPr="00BE23DF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по утвержденному расписанию итогового сочинения</w:t>
            </w:r>
          </w:p>
        </w:tc>
        <w:tc>
          <w:tcPr>
            <w:tcW w:w="1701" w:type="dxa"/>
          </w:tcPr>
          <w:p w:rsidR="001572C3" w:rsidRDefault="001572C3" w:rsidP="009A2F8C">
            <w:pPr>
              <w:tabs>
                <w:tab w:val="left" w:pos="385"/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07.12.2022</w:t>
            </w:r>
          </w:p>
          <w:p w:rsidR="001572C3" w:rsidRDefault="001572C3" w:rsidP="009A2F8C">
            <w:pPr>
              <w:tabs>
                <w:tab w:val="left" w:pos="385"/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01.02.2023</w:t>
            </w:r>
          </w:p>
          <w:p w:rsidR="001572C3" w:rsidRPr="00BE23DF" w:rsidRDefault="001572C3" w:rsidP="009A2F8C">
            <w:pPr>
              <w:tabs>
                <w:tab w:val="left" w:pos="385"/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03.05.2023</w:t>
            </w:r>
          </w:p>
        </w:tc>
        <w:tc>
          <w:tcPr>
            <w:tcW w:w="2864" w:type="dxa"/>
          </w:tcPr>
          <w:p w:rsidR="001572C3" w:rsidRDefault="001572C3" w:rsidP="009A2F8C">
            <w:pPr>
              <w:jc w:val="center"/>
            </w:pPr>
            <w:r w:rsidRPr="006E6A9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Лицейский координатор ГИА</w:t>
            </w:r>
          </w:p>
        </w:tc>
      </w:tr>
      <w:tr w:rsidR="001572C3" w:rsidRPr="002C442B" w:rsidTr="00913ECB">
        <w:trPr>
          <w:trHeight w:val="415"/>
        </w:trPr>
        <w:tc>
          <w:tcPr>
            <w:tcW w:w="993" w:type="dxa"/>
          </w:tcPr>
          <w:p w:rsidR="001572C3" w:rsidRPr="00BE23DF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3DF">
              <w:rPr>
                <w:rFonts w:ascii="Times New Roman" w:hAnsi="Times New Roman"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4536" w:type="dxa"/>
          </w:tcPr>
          <w:p w:rsidR="001572C3" w:rsidRPr="00BE23DF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по утвержденному расписанию итогового собеседования по русскому языку</w:t>
            </w:r>
          </w:p>
        </w:tc>
        <w:tc>
          <w:tcPr>
            <w:tcW w:w="1701" w:type="dxa"/>
          </w:tcPr>
          <w:p w:rsidR="001572C3" w:rsidRDefault="001572C3" w:rsidP="009A2F8C">
            <w:pPr>
              <w:tabs>
                <w:tab w:val="left" w:pos="385"/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08.02.2023</w:t>
            </w:r>
          </w:p>
          <w:p w:rsidR="001572C3" w:rsidRDefault="001572C3" w:rsidP="009A2F8C">
            <w:pPr>
              <w:tabs>
                <w:tab w:val="left" w:pos="385"/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15.03.2023</w:t>
            </w:r>
          </w:p>
          <w:p w:rsidR="001572C3" w:rsidRPr="00BE23DF" w:rsidRDefault="001572C3" w:rsidP="009A2F8C">
            <w:pPr>
              <w:tabs>
                <w:tab w:val="left" w:pos="385"/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15.05.2023</w:t>
            </w:r>
          </w:p>
        </w:tc>
        <w:tc>
          <w:tcPr>
            <w:tcW w:w="2864" w:type="dxa"/>
          </w:tcPr>
          <w:p w:rsidR="001572C3" w:rsidRDefault="001572C3" w:rsidP="009A2F8C">
            <w:pPr>
              <w:jc w:val="center"/>
            </w:pPr>
            <w:r w:rsidRPr="006E6A9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Лицейский координатор ГИА</w:t>
            </w:r>
          </w:p>
        </w:tc>
      </w:tr>
      <w:tr w:rsidR="001572C3" w:rsidRPr="002C442B" w:rsidTr="00913ECB">
        <w:trPr>
          <w:trHeight w:val="415"/>
        </w:trPr>
        <w:tc>
          <w:tcPr>
            <w:tcW w:w="993" w:type="dxa"/>
          </w:tcPr>
          <w:p w:rsidR="001572C3" w:rsidRPr="00BE23DF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3DF">
              <w:rPr>
                <w:rFonts w:ascii="Times New Roman" w:hAnsi="Times New Roman"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4536" w:type="dxa"/>
          </w:tcPr>
          <w:p w:rsidR="001572C3" w:rsidRPr="00BE23DF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обучении граждан, привлекаемых к проведению ГИА в качестве общественных наблюдателей</w:t>
            </w:r>
          </w:p>
        </w:tc>
        <w:tc>
          <w:tcPr>
            <w:tcW w:w="1701" w:type="dxa"/>
          </w:tcPr>
          <w:p w:rsidR="001572C3" w:rsidRPr="00BE23DF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 – апрель 2023 года</w:t>
            </w:r>
          </w:p>
        </w:tc>
        <w:tc>
          <w:tcPr>
            <w:tcW w:w="2864" w:type="dxa"/>
          </w:tcPr>
          <w:p w:rsidR="001572C3" w:rsidRDefault="001572C3" w:rsidP="009A2F8C">
            <w:pPr>
              <w:jc w:val="center"/>
            </w:pPr>
            <w:r w:rsidRPr="006E6A9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Лицейский координатор ГИА</w:t>
            </w:r>
          </w:p>
        </w:tc>
      </w:tr>
      <w:tr w:rsidR="001572C3" w:rsidRPr="002C442B" w:rsidTr="00913ECB">
        <w:trPr>
          <w:trHeight w:val="415"/>
        </w:trPr>
        <w:tc>
          <w:tcPr>
            <w:tcW w:w="993" w:type="dxa"/>
          </w:tcPr>
          <w:p w:rsidR="001572C3" w:rsidRPr="00BE23DF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3DF">
              <w:rPr>
                <w:rFonts w:ascii="Times New Roman" w:hAnsi="Times New Roman"/>
                <w:color w:val="000000"/>
                <w:sz w:val="28"/>
                <w:szCs w:val="28"/>
              </w:rPr>
              <w:t>5.6.</w:t>
            </w:r>
          </w:p>
        </w:tc>
        <w:tc>
          <w:tcPr>
            <w:tcW w:w="4536" w:type="dxa"/>
          </w:tcPr>
          <w:p w:rsidR="001572C3" w:rsidRPr="00BE23DF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списка учащихся, имеющих право на участие в ГИА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</w:tcPr>
          <w:p w:rsidR="001572C3" w:rsidRPr="00BE23DF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 2023года</w:t>
            </w:r>
          </w:p>
        </w:tc>
        <w:tc>
          <w:tcPr>
            <w:tcW w:w="2864" w:type="dxa"/>
          </w:tcPr>
          <w:p w:rsidR="001572C3" w:rsidRDefault="001572C3" w:rsidP="009A2F8C">
            <w:pPr>
              <w:jc w:val="center"/>
            </w:pPr>
            <w:r w:rsidRPr="006E6A9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Лицейский координатор ГИА</w:t>
            </w:r>
          </w:p>
        </w:tc>
      </w:tr>
      <w:tr w:rsidR="001572C3" w:rsidRPr="002C442B" w:rsidTr="00913ECB">
        <w:trPr>
          <w:trHeight w:val="415"/>
        </w:trPr>
        <w:tc>
          <w:tcPr>
            <w:tcW w:w="993" w:type="dxa"/>
          </w:tcPr>
          <w:p w:rsidR="001572C3" w:rsidRPr="00BE23DF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3DF">
              <w:rPr>
                <w:rFonts w:ascii="Times New Roman" w:hAnsi="Times New Roman"/>
                <w:color w:val="000000"/>
                <w:sz w:val="28"/>
                <w:szCs w:val="28"/>
              </w:rPr>
              <w:t>5.7.</w:t>
            </w:r>
          </w:p>
        </w:tc>
        <w:tc>
          <w:tcPr>
            <w:tcW w:w="4536" w:type="dxa"/>
          </w:tcPr>
          <w:p w:rsidR="001572C3" w:rsidRPr="00BE23DF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ГИА-9 и ГИА-11 по расписанию, утвержденному приказом Министерства просвещения России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Рособрнадзора</w:t>
            </w:r>
            <w:proofErr w:type="spellEnd"/>
          </w:p>
        </w:tc>
        <w:tc>
          <w:tcPr>
            <w:tcW w:w="1701" w:type="dxa"/>
          </w:tcPr>
          <w:p w:rsidR="001572C3" w:rsidRPr="00BE23DF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Март-сентябрь 2023 года</w:t>
            </w:r>
          </w:p>
        </w:tc>
        <w:tc>
          <w:tcPr>
            <w:tcW w:w="2864" w:type="dxa"/>
          </w:tcPr>
          <w:p w:rsidR="001572C3" w:rsidRDefault="001572C3" w:rsidP="009A2F8C">
            <w:pPr>
              <w:jc w:val="center"/>
            </w:pPr>
            <w:r w:rsidRPr="006E6A9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Лицейский координатор ГИА</w:t>
            </w:r>
          </w:p>
        </w:tc>
      </w:tr>
      <w:tr w:rsidR="001572C3" w:rsidRPr="00BE23DF" w:rsidTr="00913ECB">
        <w:trPr>
          <w:trHeight w:val="415"/>
        </w:trPr>
        <w:tc>
          <w:tcPr>
            <w:tcW w:w="993" w:type="dxa"/>
          </w:tcPr>
          <w:p w:rsidR="001572C3" w:rsidRPr="00BE23DF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23DF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E23D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572C3" w:rsidRPr="00BE23DF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родительских собраний по вопросам организации и проведения ГИА</w:t>
            </w:r>
          </w:p>
        </w:tc>
        <w:tc>
          <w:tcPr>
            <w:tcW w:w="1701" w:type="dxa"/>
          </w:tcPr>
          <w:p w:rsidR="001572C3" w:rsidRPr="00BE23DF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64" w:type="dxa"/>
          </w:tcPr>
          <w:p w:rsidR="001572C3" w:rsidRDefault="001572C3" w:rsidP="009A2F8C">
            <w:pPr>
              <w:jc w:val="center"/>
            </w:pPr>
            <w:r w:rsidRPr="006E6A9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Лицейский координатор ГИА</w:t>
            </w:r>
          </w:p>
        </w:tc>
      </w:tr>
      <w:tr w:rsidR="001572C3" w:rsidRPr="002C442B" w:rsidTr="00913ECB">
        <w:trPr>
          <w:trHeight w:val="1403"/>
        </w:trPr>
        <w:tc>
          <w:tcPr>
            <w:tcW w:w="993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C442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572C3" w:rsidRPr="002C442B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 на сайте лицея и информационных стендах информации о ходе подготовки и проведении ГИА</w:t>
            </w:r>
          </w:p>
        </w:tc>
        <w:tc>
          <w:tcPr>
            <w:tcW w:w="1701" w:type="dxa"/>
          </w:tcPr>
          <w:p w:rsidR="001572C3" w:rsidRPr="002C442B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64" w:type="dxa"/>
          </w:tcPr>
          <w:p w:rsidR="001572C3" w:rsidRPr="002C442B" w:rsidRDefault="001572C3" w:rsidP="009A2F8C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Системный администратор</w:t>
            </w:r>
          </w:p>
        </w:tc>
      </w:tr>
      <w:tr w:rsidR="001572C3" w:rsidRPr="00A72C08" w:rsidTr="00913ECB">
        <w:trPr>
          <w:trHeight w:val="617"/>
        </w:trPr>
        <w:tc>
          <w:tcPr>
            <w:tcW w:w="993" w:type="dxa"/>
            <w:vAlign w:val="center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9101" w:type="dxa"/>
            <w:gridSpan w:val="3"/>
            <w:vAlign w:val="center"/>
          </w:tcPr>
          <w:p w:rsidR="001572C3" w:rsidRPr="008E2F16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Мероприятия по информационному сопровождению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ГИА</w:t>
            </w:r>
          </w:p>
        </w:tc>
      </w:tr>
      <w:tr w:rsidR="001572C3" w:rsidRPr="00A72C08" w:rsidTr="00913ECB">
        <w:trPr>
          <w:trHeight w:val="1427"/>
        </w:trPr>
        <w:tc>
          <w:tcPr>
            <w:tcW w:w="993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4536" w:type="dxa"/>
          </w:tcPr>
          <w:p w:rsidR="001572C3" w:rsidRPr="008E2F16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Информационное наполнение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сайта лицея</w:t>
            </w: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сети Интернет по вопросам организации подготовки и проведения ГИА</w:t>
            </w:r>
          </w:p>
        </w:tc>
        <w:tc>
          <w:tcPr>
            <w:tcW w:w="1701" w:type="dxa"/>
          </w:tcPr>
          <w:p w:rsidR="001572C3" w:rsidRDefault="001572C3" w:rsidP="009A2F8C">
            <w:pPr>
              <w:jc w:val="center"/>
            </w:pPr>
            <w:r w:rsidRPr="008D1893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64" w:type="dxa"/>
          </w:tcPr>
          <w:p w:rsidR="001572C3" w:rsidRPr="008E2F16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Системный администратор</w:t>
            </w:r>
          </w:p>
        </w:tc>
      </w:tr>
      <w:tr w:rsidR="001572C3" w:rsidRPr="00A72C08" w:rsidTr="00913ECB">
        <w:trPr>
          <w:trHeight w:val="1068"/>
        </w:trPr>
        <w:tc>
          <w:tcPr>
            <w:tcW w:w="993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4536" w:type="dxa"/>
          </w:tcPr>
          <w:p w:rsidR="001572C3" w:rsidRPr="008E2F16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работы телефона «горячей линии»</w:t>
            </w:r>
          </w:p>
        </w:tc>
        <w:tc>
          <w:tcPr>
            <w:tcW w:w="1701" w:type="dxa"/>
          </w:tcPr>
          <w:p w:rsidR="001572C3" w:rsidRDefault="001572C3" w:rsidP="009A2F8C">
            <w:pPr>
              <w:jc w:val="center"/>
            </w:pPr>
            <w:r w:rsidRPr="008D1893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64" w:type="dxa"/>
          </w:tcPr>
          <w:p w:rsidR="001572C3" w:rsidRPr="008E2F16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учебной работе</w:t>
            </w:r>
          </w:p>
        </w:tc>
      </w:tr>
      <w:tr w:rsidR="001572C3" w:rsidRPr="00A72C08" w:rsidTr="00913ECB">
        <w:trPr>
          <w:trHeight w:val="416"/>
        </w:trPr>
        <w:tc>
          <w:tcPr>
            <w:tcW w:w="993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4536" w:type="dxa"/>
          </w:tcPr>
          <w:p w:rsidR="001572C3" w:rsidRPr="008E2F16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консультационной поддержки участников ГИА</w:t>
            </w:r>
          </w:p>
        </w:tc>
        <w:tc>
          <w:tcPr>
            <w:tcW w:w="1701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893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864" w:type="dxa"/>
          </w:tcPr>
          <w:p w:rsidR="001572C3" w:rsidRDefault="001572C3" w:rsidP="009A2F8C">
            <w:pPr>
              <w:jc w:val="center"/>
            </w:pPr>
            <w:r w:rsidRPr="001105C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Лицейский координатор ГИА</w:t>
            </w:r>
          </w:p>
        </w:tc>
      </w:tr>
      <w:tr w:rsidR="001572C3" w:rsidRPr="00A72C08" w:rsidTr="00913ECB">
        <w:trPr>
          <w:trHeight w:val="416"/>
        </w:trPr>
        <w:tc>
          <w:tcPr>
            <w:tcW w:w="993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>6.4.</w:t>
            </w:r>
          </w:p>
        </w:tc>
        <w:tc>
          <w:tcPr>
            <w:tcW w:w="4536" w:type="dxa"/>
          </w:tcPr>
          <w:p w:rsidR="001572C3" w:rsidRPr="008E2F16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п</w:t>
            </w: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>одготовк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проведени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мероприятия «ЕГЭ с родителями»</w:t>
            </w:r>
          </w:p>
        </w:tc>
        <w:tc>
          <w:tcPr>
            <w:tcW w:w="1701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8E2F1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Default="001572C3" w:rsidP="009A2F8C">
            <w:pPr>
              <w:jc w:val="center"/>
            </w:pPr>
            <w:r w:rsidRPr="001105C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Лицейский координатор ГИА</w:t>
            </w:r>
          </w:p>
        </w:tc>
      </w:tr>
      <w:tr w:rsidR="001572C3" w:rsidRPr="00A72C08" w:rsidTr="00913ECB">
        <w:trPr>
          <w:trHeight w:val="416"/>
        </w:trPr>
        <w:tc>
          <w:tcPr>
            <w:tcW w:w="993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6.5.</w:t>
            </w:r>
          </w:p>
        </w:tc>
        <w:tc>
          <w:tcPr>
            <w:tcW w:w="4536" w:type="dxa"/>
          </w:tcPr>
          <w:p w:rsidR="001572C3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городского родительского собрания по вопросам проведения ГИА-11в 2023 году</w:t>
            </w:r>
          </w:p>
        </w:tc>
        <w:tc>
          <w:tcPr>
            <w:tcW w:w="1701" w:type="dxa"/>
          </w:tcPr>
          <w:p w:rsidR="001572C3" w:rsidRPr="00BE23DF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 2023 года</w:t>
            </w:r>
          </w:p>
        </w:tc>
        <w:tc>
          <w:tcPr>
            <w:tcW w:w="2864" w:type="dxa"/>
          </w:tcPr>
          <w:p w:rsidR="001572C3" w:rsidRDefault="001572C3" w:rsidP="009A2F8C">
            <w:pPr>
              <w:jc w:val="center"/>
            </w:pPr>
            <w:r w:rsidRPr="001105C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Лицейский координатор ГИА</w:t>
            </w:r>
          </w:p>
        </w:tc>
      </w:tr>
      <w:tr w:rsidR="001572C3" w:rsidRPr="00A72C08" w:rsidTr="00913ECB">
        <w:trPr>
          <w:trHeight w:val="416"/>
        </w:trPr>
        <w:tc>
          <w:tcPr>
            <w:tcW w:w="993" w:type="dxa"/>
          </w:tcPr>
          <w:p w:rsidR="001572C3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6.6.</w:t>
            </w:r>
          </w:p>
        </w:tc>
        <w:tc>
          <w:tcPr>
            <w:tcW w:w="4536" w:type="dxa"/>
          </w:tcPr>
          <w:p w:rsidR="001572C3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городского родительского собрания по вопросам проведения ГИА-9 в 2023 году</w:t>
            </w:r>
          </w:p>
        </w:tc>
        <w:tc>
          <w:tcPr>
            <w:tcW w:w="1701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8E2F1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Default="001572C3" w:rsidP="009A2F8C">
            <w:pPr>
              <w:jc w:val="center"/>
            </w:pPr>
            <w:r w:rsidRPr="001105C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Лицейский координатор ГИА</w:t>
            </w:r>
          </w:p>
        </w:tc>
      </w:tr>
      <w:tr w:rsidR="001572C3" w:rsidRPr="00A72C08" w:rsidTr="00913ECB">
        <w:trPr>
          <w:trHeight w:val="416"/>
        </w:trPr>
        <w:tc>
          <w:tcPr>
            <w:tcW w:w="993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 w:rsidRPr="008E2F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9101" w:type="dxa"/>
            <w:gridSpan w:val="3"/>
          </w:tcPr>
          <w:p w:rsidR="001572C3" w:rsidRPr="008E2F16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Размещение на сайт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</w:t>
            </w:r>
            <w:r w:rsidRPr="008E2F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лицея</w:t>
            </w:r>
            <w:r w:rsidRPr="008E2F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информации о ходе подготовки и проведении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ГИА-9, ГИА-11</w:t>
            </w:r>
          </w:p>
        </w:tc>
      </w:tr>
      <w:tr w:rsidR="001572C3" w:rsidRPr="00A02450" w:rsidTr="00913ECB">
        <w:trPr>
          <w:trHeight w:val="1046"/>
        </w:trPr>
        <w:tc>
          <w:tcPr>
            <w:tcW w:w="993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536" w:type="dxa"/>
          </w:tcPr>
          <w:p w:rsidR="001572C3" w:rsidRPr="008E2F16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сроках и местах регистрации для участия в написании итогового сочинения </w:t>
            </w:r>
          </w:p>
        </w:tc>
        <w:tc>
          <w:tcPr>
            <w:tcW w:w="1701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7 октября, до 1 декабря 2022 года, до 3 марта 2023 года</w:t>
            </w:r>
          </w:p>
        </w:tc>
        <w:tc>
          <w:tcPr>
            <w:tcW w:w="2864" w:type="dxa"/>
          </w:tcPr>
          <w:p w:rsidR="001572C3" w:rsidRPr="008E2F16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Системный администратор</w:t>
            </w:r>
          </w:p>
        </w:tc>
      </w:tr>
      <w:tr w:rsidR="001572C3" w:rsidRPr="00A02450" w:rsidTr="00913ECB">
        <w:trPr>
          <w:trHeight w:val="2320"/>
        </w:trPr>
        <w:tc>
          <w:tcPr>
            <w:tcW w:w="993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>6.7.2.</w:t>
            </w:r>
          </w:p>
        </w:tc>
        <w:tc>
          <w:tcPr>
            <w:tcW w:w="4536" w:type="dxa"/>
          </w:tcPr>
          <w:p w:rsidR="001572C3" w:rsidRPr="008E2F16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>О сроках проведения итогового сочинения (изложения)</w:t>
            </w:r>
          </w:p>
        </w:tc>
        <w:tc>
          <w:tcPr>
            <w:tcW w:w="1701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21 октября,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до 16</w:t>
            </w: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декабря</w:t>
            </w:r>
          </w:p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года,</w:t>
            </w:r>
          </w:p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17</w:t>
            </w: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</w:t>
            </w:r>
          </w:p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Pr="008E2F16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Системный администратор</w:t>
            </w:r>
          </w:p>
        </w:tc>
      </w:tr>
      <w:tr w:rsidR="001572C3" w:rsidRPr="00A02450" w:rsidTr="00913ECB">
        <w:trPr>
          <w:trHeight w:val="1809"/>
        </w:trPr>
        <w:tc>
          <w:tcPr>
            <w:tcW w:w="993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>6.7.3.</w:t>
            </w:r>
          </w:p>
        </w:tc>
        <w:tc>
          <w:tcPr>
            <w:tcW w:w="4536" w:type="dxa"/>
          </w:tcPr>
          <w:p w:rsidR="001572C3" w:rsidRPr="008E2F16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>О сроках, местах и порядке информирования о результатах итогового сочинения (изложения)</w:t>
            </w:r>
          </w:p>
        </w:tc>
        <w:tc>
          <w:tcPr>
            <w:tcW w:w="1701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7 ноября</w:t>
            </w: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30 декабря 2022</w:t>
            </w: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года,</w:t>
            </w:r>
          </w:p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3</w:t>
            </w: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апреля</w:t>
            </w:r>
          </w:p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Pr="008E2F16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Системный администратор</w:t>
            </w:r>
          </w:p>
        </w:tc>
      </w:tr>
      <w:tr w:rsidR="001572C3" w:rsidRPr="00A02450" w:rsidTr="00913ECB">
        <w:trPr>
          <w:trHeight w:val="416"/>
        </w:trPr>
        <w:tc>
          <w:tcPr>
            <w:tcW w:w="993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6.7.4.</w:t>
            </w:r>
          </w:p>
        </w:tc>
        <w:tc>
          <w:tcPr>
            <w:tcW w:w="4536" w:type="dxa"/>
          </w:tcPr>
          <w:p w:rsidR="001572C3" w:rsidRPr="008E2F16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>О сроках и местах подачи заявлений на сдачу ГИА-11, местах регистрации на сдачу ЕГЭ</w:t>
            </w:r>
          </w:p>
        </w:tc>
        <w:tc>
          <w:tcPr>
            <w:tcW w:w="1701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1 декабря 2022</w:t>
            </w: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Pr="008E2F16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Системный администратор</w:t>
            </w:r>
          </w:p>
        </w:tc>
      </w:tr>
      <w:tr w:rsidR="001572C3" w:rsidRPr="00A72C08" w:rsidTr="00913ECB">
        <w:trPr>
          <w:trHeight w:val="416"/>
        </w:trPr>
        <w:tc>
          <w:tcPr>
            <w:tcW w:w="993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>6.7.</w:t>
            </w:r>
            <w:r w:rsidRPr="008E2F1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1572C3" w:rsidRPr="008E2F16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sz w:val="28"/>
                <w:szCs w:val="28"/>
              </w:rPr>
              <w:t>О сроках проведения ГИА-11</w:t>
            </w:r>
          </w:p>
        </w:tc>
        <w:tc>
          <w:tcPr>
            <w:tcW w:w="1701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sz w:val="28"/>
                <w:szCs w:val="28"/>
              </w:rPr>
              <w:t>до 1 января</w:t>
            </w:r>
          </w:p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8E2F1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Pr="008E2F16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Системный администратор</w:t>
            </w:r>
          </w:p>
        </w:tc>
      </w:tr>
      <w:tr w:rsidR="001572C3" w:rsidRPr="00A72C08" w:rsidTr="00913ECB">
        <w:trPr>
          <w:trHeight w:val="416"/>
        </w:trPr>
        <w:tc>
          <w:tcPr>
            <w:tcW w:w="993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>6.7.</w:t>
            </w:r>
            <w:r w:rsidRPr="008E2F1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1572C3" w:rsidRPr="008E2F16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sz w:val="28"/>
                <w:szCs w:val="28"/>
              </w:rPr>
              <w:t>О сроках и местах подачи заявлений на сдачу ГИА-9</w:t>
            </w:r>
          </w:p>
        </w:tc>
        <w:tc>
          <w:tcPr>
            <w:tcW w:w="1701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sz w:val="28"/>
                <w:szCs w:val="28"/>
              </w:rPr>
              <w:t>до 1 января</w:t>
            </w:r>
          </w:p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8E2F1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Pr="008E2F16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Системный администратор</w:t>
            </w:r>
          </w:p>
        </w:tc>
      </w:tr>
      <w:tr w:rsidR="001572C3" w:rsidRPr="00A72C08" w:rsidTr="00913ECB">
        <w:trPr>
          <w:trHeight w:val="416"/>
        </w:trPr>
        <w:tc>
          <w:tcPr>
            <w:tcW w:w="993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>6.7.7.</w:t>
            </w:r>
          </w:p>
        </w:tc>
        <w:tc>
          <w:tcPr>
            <w:tcW w:w="4536" w:type="dxa"/>
          </w:tcPr>
          <w:p w:rsidR="001572C3" w:rsidRPr="008E2F16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>О сроках, местах и порядке подачи и рассмотрения апелляций ГИА-11</w:t>
            </w:r>
          </w:p>
        </w:tc>
        <w:tc>
          <w:tcPr>
            <w:tcW w:w="1701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20</w:t>
            </w: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февраля,</w:t>
            </w:r>
          </w:p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24</w:t>
            </w: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апреля,</w:t>
            </w:r>
          </w:p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4 августа 2023</w:t>
            </w: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Pr="008E2F16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Системный администратор</w:t>
            </w:r>
          </w:p>
        </w:tc>
      </w:tr>
      <w:tr w:rsidR="001572C3" w:rsidRPr="00A72C08" w:rsidTr="00913ECB">
        <w:trPr>
          <w:trHeight w:val="416"/>
        </w:trPr>
        <w:tc>
          <w:tcPr>
            <w:tcW w:w="993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>6.7.8.</w:t>
            </w:r>
          </w:p>
        </w:tc>
        <w:tc>
          <w:tcPr>
            <w:tcW w:w="4536" w:type="dxa"/>
          </w:tcPr>
          <w:p w:rsidR="001572C3" w:rsidRPr="008E2F16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>О сроках, местах и порядке информирования о результатах ГИА-11</w:t>
            </w:r>
          </w:p>
        </w:tc>
        <w:tc>
          <w:tcPr>
            <w:tcW w:w="1701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20</w:t>
            </w: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февраля,</w:t>
            </w:r>
          </w:p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24</w:t>
            </w: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апреля,</w:t>
            </w:r>
          </w:p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4 августа 2023</w:t>
            </w: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Pr="008E2F16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Системный администратор</w:t>
            </w:r>
          </w:p>
        </w:tc>
      </w:tr>
      <w:tr w:rsidR="001572C3" w:rsidRPr="00A72C08" w:rsidTr="00913ECB">
        <w:trPr>
          <w:trHeight w:val="416"/>
        </w:trPr>
        <w:tc>
          <w:tcPr>
            <w:tcW w:w="993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>6.7.9.</w:t>
            </w:r>
          </w:p>
        </w:tc>
        <w:tc>
          <w:tcPr>
            <w:tcW w:w="4536" w:type="dxa"/>
          </w:tcPr>
          <w:p w:rsidR="001572C3" w:rsidRPr="008E2F16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>О сроках проведения итогового собеседования по русскому языку</w:t>
            </w:r>
          </w:p>
        </w:tc>
        <w:tc>
          <w:tcPr>
            <w:tcW w:w="1701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 декабря 2022</w:t>
            </w:r>
            <w:r w:rsidRPr="008E2F16">
              <w:rPr>
                <w:rFonts w:ascii="Times New Roman" w:hAnsi="Times New Roman"/>
                <w:sz w:val="28"/>
                <w:szCs w:val="28"/>
              </w:rPr>
              <w:t xml:space="preserve"> года,</w:t>
            </w:r>
          </w:p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</w:t>
            </w:r>
            <w:r w:rsidRPr="008E2F16">
              <w:rPr>
                <w:rFonts w:ascii="Times New Roman" w:hAnsi="Times New Roman"/>
                <w:sz w:val="28"/>
                <w:szCs w:val="28"/>
              </w:rPr>
              <w:t xml:space="preserve"> января,</w:t>
            </w:r>
          </w:p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17</w:t>
            </w:r>
            <w:r w:rsidRPr="008E2F16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8E2F1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Pr="008E2F16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Системный администратор</w:t>
            </w:r>
          </w:p>
        </w:tc>
      </w:tr>
      <w:tr w:rsidR="001572C3" w:rsidRPr="00A72C08" w:rsidTr="00913ECB">
        <w:trPr>
          <w:trHeight w:val="1058"/>
        </w:trPr>
        <w:tc>
          <w:tcPr>
            <w:tcW w:w="993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>6.7.</w:t>
            </w:r>
            <w:r w:rsidRPr="008E2F1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1572C3" w:rsidRPr="008E2F16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sz w:val="28"/>
                <w:szCs w:val="28"/>
              </w:rPr>
              <w:t>О сроках проведения ГИА-9</w:t>
            </w:r>
          </w:p>
        </w:tc>
        <w:tc>
          <w:tcPr>
            <w:tcW w:w="1701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sz w:val="28"/>
                <w:szCs w:val="28"/>
              </w:rPr>
              <w:t>до 1 февраля</w:t>
            </w:r>
          </w:p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8E2F1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Pr="008E2F16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Системный администратор</w:t>
            </w:r>
          </w:p>
        </w:tc>
      </w:tr>
      <w:tr w:rsidR="001572C3" w:rsidRPr="00A72C08" w:rsidTr="00913ECB">
        <w:trPr>
          <w:trHeight w:val="1770"/>
        </w:trPr>
        <w:tc>
          <w:tcPr>
            <w:tcW w:w="993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>6.7.11.</w:t>
            </w:r>
          </w:p>
        </w:tc>
        <w:tc>
          <w:tcPr>
            <w:tcW w:w="4536" w:type="dxa"/>
          </w:tcPr>
          <w:p w:rsidR="001572C3" w:rsidRPr="008E2F16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>О сроках, местах и порядке подачи и рассмотрения апелляций ГИА-9</w:t>
            </w:r>
          </w:p>
        </w:tc>
        <w:tc>
          <w:tcPr>
            <w:tcW w:w="1701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sz w:val="28"/>
                <w:szCs w:val="28"/>
              </w:rPr>
              <w:t>до 20 марта,</w:t>
            </w:r>
          </w:p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18</w:t>
            </w:r>
            <w:r w:rsidRPr="008E2F16">
              <w:rPr>
                <w:rFonts w:ascii="Times New Roman" w:hAnsi="Times New Roman"/>
                <w:sz w:val="28"/>
                <w:szCs w:val="28"/>
              </w:rPr>
              <w:t xml:space="preserve"> апреля,</w:t>
            </w:r>
          </w:p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</w:t>
            </w:r>
            <w:r w:rsidRPr="008E2F16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8E2F1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Pr="008E2F16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Системный администратор</w:t>
            </w:r>
          </w:p>
        </w:tc>
      </w:tr>
      <w:tr w:rsidR="001572C3" w:rsidRPr="00A72C08" w:rsidTr="00913ECB">
        <w:trPr>
          <w:trHeight w:val="416"/>
        </w:trPr>
        <w:tc>
          <w:tcPr>
            <w:tcW w:w="993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>6.7.12.</w:t>
            </w:r>
          </w:p>
        </w:tc>
        <w:tc>
          <w:tcPr>
            <w:tcW w:w="4536" w:type="dxa"/>
          </w:tcPr>
          <w:p w:rsidR="001572C3" w:rsidRPr="008E2F16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>О сроках, местах и порядке информирования о результатах ГИА-9</w:t>
            </w:r>
          </w:p>
        </w:tc>
        <w:tc>
          <w:tcPr>
            <w:tcW w:w="1701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sz w:val="28"/>
                <w:szCs w:val="28"/>
              </w:rPr>
              <w:t>до 20 марта,</w:t>
            </w:r>
          </w:p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18</w:t>
            </w:r>
            <w:r w:rsidRPr="008E2F16">
              <w:rPr>
                <w:rFonts w:ascii="Times New Roman" w:hAnsi="Times New Roman"/>
                <w:sz w:val="28"/>
                <w:szCs w:val="28"/>
              </w:rPr>
              <w:t xml:space="preserve"> апреля,</w:t>
            </w:r>
          </w:p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</w:t>
            </w:r>
            <w:r w:rsidRPr="008E2F16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8E2F1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Pr="008E2F16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Системный администратор</w:t>
            </w:r>
          </w:p>
        </w:tc>
      </w:tr>
      <w:tr w:rsidR="001572C3" w:rsidRPr="00A72C08" w:rsidTr="00913ECB">
        <w:trPr>
          <w:trHeight w:val="416"/>
        </w:trPr>
        <w:tc>
          <w:tcPr>
            <w:tcW w:w="993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>6.7.13.</w:t>
            </w:r>
          </w:p>
        </w:tc>
        <w:tc>
          <w:tcPr>
            <w:tcW w:w="4536" w:type="dxa"/>
          </w:tcPr>
          <w:p w:rsidR="001572C3" w:rsidRPr="008E2F16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>О сроках, местах и порядке информирования о результатах итогового собеседования по русскому языку</w:t>
            </w:r>
          </w:p>
        </w:tc>
        <w:tc>
          <w:tcPr>
            <w:tcW w:w="1701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8</w:t>
            </w:r>
            <w:r w:rsidRPr="008E2F16">
              <w:rPr>
                <w:rFonts w:ascii="Times New Roman" w:hAnsi="Times New Roman"/>
                <w:sz w:val="28"/>
                <w:szCs w:val="28"/>
              </w:rPr>
              <w:t xml:space="preserve"> января,</w:t>
            </w:r>
          </w:p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8</w:t>
            </w:r>
            <w:r w:rsidRPr="008E2F16">
              <w:rPr>
                <w:rFonts w:ascii="Times New Roman" w:hAnsi="Times New Roman"/>
                <w:sz w:val="28"/>
                <w:szCs w:val="28"/>
              </w:rPr>
              <w:t xml:space="preserve"> февраля,</w:t>
            </w:r>
          </w:p>
          <w:p w:rsidR="001572C3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</w:t>
            </w:r>
            <w:r w:rsidRPr="008E2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2F16">
              <w:rPr>
                <w:rFonts w:ascii="Times New Roman" w:hAnsi="Times New Roman"/>
                <w:sz w:val="28"/>
                <w:szCs w:val="28"/>
              </w:rPr>
              <w:lastRenderedPageBreak/>
              <w:t>апреля</w:t>
            </w:r>
          </w:p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8E2F1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4" w:type="dxa"/>
          </w:tcPr>
          <w:p w:rsidR="001572C3" w:rsidRPr="008E2F16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Системный администратор</w:t>
            </w:r>
          </w:p>
        </w:tc>
      </w:tr>
      <w:tr w:rsidR="001572C3" w:rsidRPr="00A72C08" w:rsidTr="00913ECB">
        <w:trPr>
          <w:trHeight w:val="416"/>
        </w:trPr>
        <w:tc>
          <w:tcPr>
            <w:tcW w:w="993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6.7.14.</w:t>
            </w:r>
          </w:p>
        </w:tc>
        <w:tc>
          <w:tcPr>
            <w:tcW w:w="4536" w:type="dxa"/>
          </w:tcPr>
          <w:p w:rsidR="001572C3" w:rsidRPr="008E2F16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работы веб-ресурса по информированию участников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>ГИА-9 о результатах экзаменов</w:t>
            </w:r>
          </w:p>
        </w:tc>
        <w:tc>
          <w:tcPr>
            <w:tcW w:w="1701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64" w:type="dxa"/>
          </w:tcPr>
          <w:p w:rsidR="001572C3" w:rsidRPr="008E2F16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Системный администратор</w:t>
            </w:r>
          </w:p>
        </w:tc>
      </w:tr>
      <w:tr w:rsidR="001572C3" w:rsidRPr="00A72C08" w:rsidTr="00913ECB">
        <w:trPr>
          <w:trHeight w:val="416"/>
        </w:trPr>
        <w:tc>
          <w:tcPr>
            <w:tcW w:w="993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>6.7.15.</w:t>
            </w:r>
          </w:p>
        </w:tc>
        <w:tc>
          <w:tcPr>
            <w:tcW w:w="4536" w:type="dxa"/>
          </w:tcPr>
          <w:p w:rsidR="001572C3" w:rsidRPr="008E2F16" w:rsidRDefault="001572C3" w:rsidP="009A2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контроля оформлени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информационных стендов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</w:t>
            </w: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образовательных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учреждениях</w:t>
            </w: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процедуре проведения ГИА в 2023</w:t>
            </w: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году, размещение соответствующей информации на сайтах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</w:t>
            </w:r>
            <w:r w:rsidRPr="008E2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образовательных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учреждений</w:t>
            </w:r>
          </w:p>
        </w:tc>
        <w:tc>
          <w:tcPr>
            <w:tcW w:w="1701" w:type="dxa"/>
          </w:tcPr>
          <w:p w:rsidR="001572C3" w:rsidRPr="008E2F16" w:rsidRDefault="001572C3" w:rsidP="009A2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F1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64" w:type="dxa"/>
          </w:tcPr>
          <w:p w:rsidR="001572C3" w:rsidRPr="008E2F16" w:rsidRDefault="001572C3" w:rsidP="009A2F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Лицейский координатор ГИА</w:t>
            </w:r>
          </w:p>
        </w:tc>
      </w:tr>
    </w:tbl>
    <w:p w:rsidR="001572C3" w:rsidRDefault="001572C3" w:rsidP="001572C3">
      <w:pPr>
        <w:spacing w:after="0" w:line="240" w:lineRule="auto"/>
      </w:pPr>
    </w:p>
    <w:p w:rsidR="001572C3" w:rsidRDefault="001572C3" w:rsidP="001572C3"/>
    <w:p w:rsidR="001572C3" w:rsidRDefault="001572C3" w:rsidP="001572C3"/>
    <w:p w:rsidR="00866E10" w:rsidRDefault="00866E10"/>
    <w:sectPr w:rsidR="00866E10" w:rsidSect="009D518B">
      <w:pgSz w:w="11906" w:h="16838"/>
      <w:pgMar w:top="1134" w:right="851" w:bottom="1134" w:left="1701" w:header="567" w:footer="567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C3"/>
    <w:rsid w:val="001572C3"/>
    <w:rsid w:val="00866E10"/>
    <w:rsid w:val="0091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C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EC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C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EC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2022-10-19T06:59:00Z</cp:lastPrinted>
  <dcterms:created xsi:type="dcterms:W3CDTF">2022-10-18T12:10:00Z</dcterms:created>
  <dcterms:modified xsi:type="dcterms:W3CDTF">2022-10-19T07:06:00Z</dcterms:modified>
</cp:coreProperties>
</file>